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E223" w14:textId="225086D2" w:rsidR="00227B91" w:rsidRDefault="005D40BE" w:rsidP="00A66B2B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9264" behindDoc="0" locked="0" layoutInCell="1" allowOverlap="1" wp14:anchorId="6340F40A" wp14:editId="258F9335">
            <wp:simplePos x="0" y="0"/>
            <wp:positionH relativeFrom="column">
              <wp:posOffset>-21590</wp:posOffset>
            </wp:positionH>
            <wp:positionV relativeFrom="paragraph">
              <wp:posOffset>91277</wp:posOffset>
            </wp:positionV>
            <wp:extent cx="951230" cy="8413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61312" behindDoc="0" locked="0" layoutInCell="1" allowOverlap="1" wp14:anchorId="18EBA400" wp14:editId="5C584641">
            <wp:simplePos x="0" y="0"/>
            <wp:positionH relativeFrom="column">
              <wp:posOffset>5588635</wp:posOffset>
            </wp:positionH>
            <wp:positionV relativeFrom="paragraph">
              <wp:posOffset>100802</wp:posOffset>
            </wp:positionV>
            <wp:extent cx="951794" cy="841972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94" cy="84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B2B">
        <w:rPr>
          <w:rFonts w:ascii="Arial Unicode MS" w:eastAsia="Arial Unicode MS" w:hAnsi="Arial Unicode MS" w:cs="Arial Unicode MS"/>
        </w:rPr>
        <w:t>M</w:t>
      </w:r>
      <w:r w:rsidR="00227B91">
        <w:rPr>
          <w:rFonts w:ascii="Arial Unicode MS" w:eastAsia="Arial Unicode MS" w:hAnsi="Arial Unicode MS" w:cs="Arial Unicode MS"/>
        </w:rPr>
        <w:t>INISTERIOS DE DISCIPULADO</w:t>
      </w:r>
    </w:p>
    <w:p w14:paraId="5610336A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 xml:space="preserve"> – </w:t>
      </w:r>
      <w:proofErr w:type="spellStart"/>
      <w:r>
        <w:rPr>
          <w:rFonts w:ascii="Arial Unicode MS" w:eastAsia="Arial Unicode MS" w:hAnsi="Arial Unicode MS" w:cs="Arial Unicode MS"/>
        </w:rPr>
        <w:t>Región</w:t>
      </w:r>
      <w:proofErr w:type="spellEnd"/>
      <w:r>
        <w:rPr>
          <w:rFonts w:ascii="Arial Unicode MS" w:eastAsia="Arial Unicode MS" w:hAnsi="Arial Unicode MS" w:cs="Arial Unicode MS"/>
        </w:rPr>
        <w:t xml:space="preserve"> MA</w:t>
      </w:r>
      <w:r w:rsidR="006E6FE6">
        <w:rPr>
          <w:rFonts w:ascii="Arial Unicode MS" w:eastAsia="Arial Unicode MS" w:hAnsi="Arial Unicode MS" w:cs="Arial Unicode MS"/>
        </w:rPr>
        <w:t>R</w:t>
      </w:r>
    </w:p>
    <w:p w14:paraId="469151C5" w14:textId="29DDA970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ENCUESTA PARA LOS MINISTERIOS DEL </w:t>
      </w:r>
      <w:r w:rsidR="0023473A">
        <w:rPr>
          <w:rFonts w:ascii="Arial Unicode MS" w:eastAsia="Arial Unicode MS" w:hAnsi="Arial Unicode MS" w:cs="Arial Unicode MS"/>
        </w:rPr>
        <w:t>DNI</w:t>
      </w:r>
    </w:p>
    <w:p w14:paraId="4FFAD612" w14:textId="77777777" w:rsidR="00227B91" w:rsidRPr="0023473A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  <w:sz w:val="11"/>
          <w:szCs w:val="11"/>
        </w:rPr>
      </w:pPr>
    </w:p>
    <w:p w14:paraId="65BB2E6C" w14:textId="4854E889" w:rsidR="00227B91" w:rsidRDefault="00227B91" w:rsidP="0023473A">
      <w:pPr>
        <w:spacing w:after="240" w:line="240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Con </w:t>
      </w:r>
      <w:proofErr w:type="spellStart"/>
      <w:r>
        <w:rPr>
          <w:rFonts w:ascii="Arial Unicode MS" w:eastAsia="Arial Unicode MS" w:hAnsi="Arial Unicode MS" w:cs="Arial Unicode MS"/>
        </w:rPr>
        <w:t>el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objetivo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ayudar</w:t>
      </w:r>
      <w:proofErr w:type="spellEnd"/>
      <w:r>
        <w:rPr>
          <w:rFonts w:ascii="Arial Unicode MS" w:eastAsia="Arial Unicode MS" w:hAnsi="Arial Unicode MS" w:cs="Arial Unicode MS"/>
        </w:rPr>
        <w:t xml:space="preserve"> al </w:t>
      </w:r>
      <w:proofErr w:type="spellStart"/>
      <w:r>
        <w:rPr>
          <w:rFonts w:ascii="Arial Unicode MS" w:eastAsia="Arial Unicode MS" w:hAnsi="Arial Unicode MS" w:cs="Arial Unicode MS"/>
        </w:rPr>
        <w:t>trabajo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eficaz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</w:rPr>
        <w:t>necesitamos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conocer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se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, sus </w:t>
      </w:r>
      <w:proofErr w:type="spellStart"/>
      <w:r>
        <w:rPr>
          <w:rFonts w:ascii="Arial Unicode MS" w:eastAsia="Arial Unicode MS" w:hAnsi="Arial Unicode MS" w:cs="Arial Unicode MS"/>
        </w:rPr>
        <w:t>aportes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necesidades</w:t>
      </w:r>
      <w:proofErr w:type="spellEnd"/>
      <w:r>
        <w:rPr>
          <w:rFonts w:ascii="Arial Unicode MS" w:eastAsia="Arial Unicode MS" w:hAnsi="Arial Unicode MS" w:cs="Arial Unicode MS"/>
        </w:rPr>
        <w:t xml:space="preserve">. Les </w:t>
      </w:r>
      <w:proofErr w:type="spellStart"/>
      <w:r>
        <w:rPr>
          <w:rFonts w:ascii="Arial Unicode MS" w:eastAsia="Arial Unicode MS" w:hAnsi="Arial Unicode MS" w:cs="Arial Unicode MS"/>
        </w:rPr>
        <w:t>suplicamos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llenar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formulario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entregarlo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distrital</w:t>
      </w:r>
      <w:proofErr w:type="spellEnd"/>
      <w:r>
        <w:rPr>
          <w:rFonts w:ascii="Arial Unicode MS" w:eastAsia="Arial Unicode MS" w:hAnsi="Arial Unicode MS" w:cs="Arial Unicode MS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</w:rPr>
        <w:t>Muchas</w:t>
      </w:r>
      <w:proofErr w:type="spellEnd"/>
      <w:r>
        <w:rPr>
          <w:rFonts w:ascii="Arial Unicode MS" w:eastAsia="Arial Unicode MS" w:hAnsi="Arial Unicode MS" w:cs="Arial Unicode MS"/>
        </w:rPr>
        <w:t xml:space="preserve"> gracias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Señor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dentro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r w:rsidR="0023473A">
        <w:rPr>
          <w:rFonts w:ascii="Arial Unicode MS" w:eastAsia="Arial Unicode MS" w:hAnsi="Arial Unicode MS" w:cs="Arial Unicode MS"/>
        </w:rPr>
        <w:t>DNI</w:t>
      </w:r>
      <w:r>
        <w:rPr>
          <w:rFonts w:ascii="Arial Unicode MS" w:eastAsia="Arial Unicode MS" w:hAnsi="Arial Unicode MS" w:cs="Arial Unicode MS"/>
        </w:rPr>
        <w:t>.</w:t>
      </w:r>
    </w:p>
    <w:p w14:paraId="58F0E3C9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>: 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2C5F8E35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del Pastor: _________________________________________________________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</w:t>
      </w:r>
    </w:p>
    <w:p w14:paraId="68DF4837" w14:textId="383977EB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r w:rsidR="0023473A">
        <w:rPr>
          <w:rFonts w:ascii="Arial Unicode MS" w:eastAsia="Arial Unicode MS" w:hAnsi="Arial Unicode MS" w:cs="Arial Unicode MS"/>
        </w:rPr>
        <w:t>DNI</w:t>
      </w:r>
      <w:r>
        <w:rPr>
          <w:rFonts w:ascii="Arial Unicode MS" w:eastAsia="Arial Unicode MS" w:hAnsi="Arial Unicode MS" w:cs="Arial Unicode MS"/>
        </w:rPr>
        <w:t xml:space="preserve"> Local: 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</w:t>
      </w:r>
    </w:p>
    <w:p w14:paraId="58E25253" w14:textId="7C65F9CC" w:rsidR="00F53289" w:rsidRPr="00EF547A" w:rsidRDefault="00227B91" w:rsidP="00EF547A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Teléfono</w:t>
      </w:r>
      <w:proofErr w:type="spellEnd"/>
      <w:r>
        <w:rPr>
          <w:rFonts w:ascii="Arial Unicode MS" w:eastAsia="Arial Unicode MS" w:hAnsi="Arial Unicode MS" w:cs="Arial Unicode MS"/>
        </w:rPr>
        <w:t>: ________________</w:t>
      </w:r>
      <w:r w:rsidR="00EF547A">
        <w:rPr>
          <w:rFonts w:ascii="Arial Unicode MS" w:eastAsia="Arial Unicode MS" w:hAnsi="Arial Unicode MS" w:cs="Arial Unicode MS"/>
        </w:rPr>
        <w:t>_______</w:t>
      </w:r>
      <w:r>
        <w:rPr>
          <w:rFonts w:ascii="Arial Unicode MS" w:eastAsia="Arial Unicode MS" w:hAnsi="Arial Unicode MS" w:cs="Arial Unicode MS"/>
        </w:rPr>
        <w:t xml:space="preserve">    </w:t>
      </w:r>
      <w:proofErr w:type="spellStart"/>
      <w:r>
        <w:rPr>
          <w:rFonts w:ascii="Arial Unicode MS" w:eastAsia="Arial Unicode MS" w:hAnsi="Arial Unicode MS" w:cs="Arial Unicode MS"/>
        </w:rPr>
        <w:t>Coreo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electrónico</w:t>
      </w:r>
      <w:proofErr w:type="spellEnd"/>
      <w:r>
        <w:rPr>
          <w:rFonts w:ascii="Arial Unicode MS" w:eastAsia="Arial Unicode MS" w:hAnsi="Arial Unicode MS" w:cs="Arial Unicode MS"/>
        </w:rPr>
        <w:t>: ____________</w:t>
      </w:r>
      <w:r w:rsidR="00EF547A">
        <w:rPr>
          <w:rFonts w:ascii="Arial Unicode MS" w:eastAsia="Arial Unicode MS" w:hAnsi="Arial Unicode MS" w:cs="Arial Unicode MS"/>
        </w:rPr>
        <w:t>_</w:t>
      </w:r>
      <w:r>
        <w:rPr>
          <w:rFonts w:ascii="Arial Unicode MS" w:eastAsia="Arial Unicode MS" w:hAnsi="Arial Unicode MS" w:cs="Arial Unicode MS"/>
        </w:rPr>
        <w:t>___________________</w:t>
      </w:r>
      <w:r w:rsidR="00EF547A">
        <w:rPr>
          <w:rFonts w:ascii="Arial Unicode MS" w:eastAsia="Arial Unicode MS" w:hAnsi="Arial Unicode MS" w:cs="Arial Unicode MS"/>
        </w:rPr>
        <w:t>____________</w:t>
      </w:r>
    </w:p>
    <w:p w14:paraId="7D7D2D04" w14:textId="77777777" w:rsidR="00227B91" w:rsidRPr="00F53289" w:rsidRDefault="00227B91" w:rsidP="0023473A">
      <w:pPr>
        <w:spacing w:before="240"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NIÑOS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2819"/>
        <w:gridCol w:w="2289"/>
        <w:gridCol w:w="2806"/>
      </w:tblGrid>
      <w:tr w:rsidR="00EF547A" w14:paraId="6EEB09A5" w14:textId="77777777" w:rsidTr="002A3B9A">
        <w:tc>
          <w:tcPr>
            <w:tcW w:w="2444" w:type="dxa"/>
          </w:tcPr>
          <w:p w14:paraId="4634DDC0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4" w:type="dxa"/>
          </w:tcPr>
          <w:p w14:paraId="752BECC8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340" w:type="dxa"/>
          </w:tcPr>
          <w:p w14:paraId="3127B349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880" w:type="dxa"/>
          </w:tcPr>
          <w:p w14:paraId="5B15D075" w14:textId="77777777" w:rsidR="00890D60" w:rsidRDefault="00890D60" w:rsidP="00A66B2B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A66B2B">
              <w:rPr>
                <w:rFonts w:ascii="Arial Unicode MS" w:eastAsia="Arial Unicode MS" w:hAnsi="Arial Unicode MS" w:cs="Arial Unicode MS"/>
              </w:rPr>
              <w:t>L</w:t>
            </w:r>
            <w:r>
              <w:rPr>
                <w:rFonts w:ascii="Arial Unicode MS" w:eastAsia="Arial Unicode MS" w:hAnsi="Arial Unicode MS" w:cs="Arial Unicode MS"/>
              </w:rPr>
              <w:t xml:space="preserve">os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A66B2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A66B2B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E2E88A8" w14:textId="77777777" w:rsidTr="002A3B9A">
        <w:trPr>
          <w:trHeight w:val="507"/>
        </w:trPr>
        <w:tc>
          <w:tcPr>
            <w:tcW w:w="2444" w:type="dxa"/>
          </w:tcPr>
          <w:p w14:paraId="49DDE36C" w14:textId="77777777" w:rsidR="002A3B9A" w:rsidRDefault="002A3B9A" w:rsidP="002A3B9A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8C74821" wp14:editId="27F771DC">
                  <wp:extent cx="803776" cy="77211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scuela Dominical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20" cy="99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06A7009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E59063F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68519E30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19B4EC70" w14:textId="77777777" w:rsidTr="002A3B9A">
        <w:trPr>
          <w:trHeight w:val="507"/>
        </w:trPr>
        <w:tc>
          <w:tcPr>
            <w:tcW w:w="2444" w:type="dxa"/>
          </w:tcPr>
          <w:p w14:paraId="7A3D5A1D" w14:textId="77777777" w:rsidR="002A3B9A" w:rsidRPr="00890D60" w:rsidRDefault="002A3B9A" w:rsidP="002A3B9A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890D60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C2FE440" wp14:editId="15AE46AE">
                  <wp:extent cx="800000" cy="612000"/>
                  <wp:effectExtent l="0" t="0" r="635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000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EB6F682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1BA953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7C3BB5A8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6EA3242A" w14:textId="77777777" w:rsidTr="002A3B9A">
        <w:tc>
          <w:tcPr>
            <w:tcW w:w="2444" w:type="dxa"/>
          </w:tcPr>
          <w:p w14:paraId="4CDF48A6" w14:textId="77777777" w:rsidR="00890D60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3C8289D" wp14:editId="70CAF130">
                  <wp:extent cx="886058" cy="557717"/>
                  <wp:effectExtent l="0" t="0" r="3175" b="1270"/>
                  <wp:docPr id="3" name="Picture 3" descr="../Logos/Deportes%20MND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Logos/Deportes%20MND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68" cy="56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F2D87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7B67A7C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529D1107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7B45C9EB" w14:textId="77777777" w:rsidTr="002A3B9A">
        <w:tc>
          <w:tcPr>
            <w:tcW w:w="2444" w:type="dxa"/>
          </w:tcPr>
          <w:p w14:paraId="03AF4B4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493BCB1" wp14:editId="22BAAEB1">
                  <wp:extent cx="1040613" cy="612000"/>
                  <wp:effectExtent l="19050" t="0" r="7137" b="0"/>
                  <wp:docPr id="11" name="Imagen 3" descr="C:\Documents and Settings\Carlos\Mis documentos\MIEDD\Reunión Coordinadoras MEDD México Ctro-Sur, 31jul-1ago10\LOGOS MEDD\LOGOS NIÑOS\Iglesia Infant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arlos\Mis documentos\MIEDD\Reunión Coordinadoras MEDD México Ctro-Sur, 31jul-1ago10\LOGOS MEDD\LOGOS NIÑOS\Iglesia Infant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6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6E8C679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5B1319AD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06CCD64C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1039C185" w14:textId="77777777" w:rsidTr="002A3B9A">
        <w:tc>
          <w:tcPr>
            <w:tcW w:w="2444" w:type="dxa"/>
          </w:tcPr>
          <w:p w14:paraId="3F6031E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ECC6E5A" wp14:editId="33B2596C">
                  <wp:extent cx="591813" cy="612000"/>
                  <wp:effectExtent l="19050" t="0" r="0" b="0"/>
                  <wp:docPr id="12" name="Imagen 4" descr="C:\Documents and Settings\Carlos\Mis documentos\MIEDD\Reunión Coordinadoras MEDD México Ctro-Sur, 31jul-1ago10\LOGOS MEDD\LOGOS NIÑOS\Logo CampamentosparaNIÑ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arlos\Mis documentos\MIEDD\Reunión Coordinadoras MEDD México Ctro-Sur, 31jul-1ago10\LOGOS MEDD\LOGOS NIÑOS\Logo CampamentosparaNIÑ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8687783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ABDC6B1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D7C2F92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C15AAE5" w14:textId="77777777" w:rsidTr="002A3B9A">
        <w:trPr>
          <w:trHeight w:val="467"/>
        </w:trPr>
        <w:tc>
          <w:tcPr>
            <w:tcW w:w="2444" w:type="dxa"/>
          </w:tcPr>
          <w:p w14:paraId="12C1B7C1" w14:textId="77777777" w:rsidR="00EF547A" w:rsidRPr="006423CC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A66B2B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C1D5F45" wp14:editId="6DDCCE81">
                  <wp:extent cx="612140" cy="585227"/>
                  <wp:effectExtent l="0" t="0" r="0" b="0"/>
                  <wp:docPr id="13" name="Imagen 5" descr="C:\Documents and Settings\Carlos\Mis documentos\MIEDD\Reunión Coordinadoras MEDD México Ctro-Sur, 31jul-1ago10\LOGOS MEDD\LOGOS NIÑOS\MEBI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arlos\Mis documentos\MIEDD\Reunión Coordinadoras MEDD México Ctro-Sur, 31jul-1ago10\LOGOS MEDD\LOGOS NIÑOS\MEBI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5" cy="590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AEB0F0B" wp14:editId="36ACED4B">
                  <wp:extent cx="679996" cy="571984"/>
                  <wp:effectExtent l="0" t="0" r="6350" b="12700"/>
                  <wp:docPr id="4" name="Picture 4" descr="../Logos/Children's%20Bible%20Quizzing%20-%20Spanish%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Logos/Children's%20Bible%20Quizzing%20-%20Spanish%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871" cy="58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B30F93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695789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0501A8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41176EC" w14:textId="77777777" w:rsidTr="002A3B9A">
        <w:trPr>
          <w:trHeight w:val="466"/>
        </w:trPr>
        <w:tc>
          <w:tcPr>
            <w:tcW w:w="2444" w:type="dxa"/>
          </w:tcPr>
          <w:p w14:paraId="2649D97A" w14:textId="77777777" w:rsidR="00EF547A" w:rsidRPr="00A66B2B" w:rsidRDefault="00EF547A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31816FC" wp14:editId="6F481034">
                  <wp:extent cx="1196216" cy="62468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04" cy="638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A28DF54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D0C9AB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379757D6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3473A" w14:paraId="5E4AA794" w14:textId="77777777" w:rsidTr="002A3B9A">
        <w:trPr>
          <w:trHeight w:val="466"/>
        </w:trPr>
        <w:tc>
          <w:tcPr>
            <w:tcW w:w="2444" w:type="dxa"/>
          </w:tcPr>
          <w:p w14:paraId="6FA8A701" w14:textId="710BC110" w:rsidR="0023473A" w:rsidRDefault="0023473A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AFA7D05" wp14:editId="269B0C8C">
                  <wp:extent cx="1686365" cy="497941"/>
                  <wp:effectExtent l="0" t="0" r="317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310" cy="50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341BD025" w14:textId="77777777" w:rsidR="0023473A" w:rsidRDefault="0023473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2A0CDBCE" w14:textId="77777777" w:rsidR="0023473A" w:rsidRDefault="0023473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4A5948CC" w14:textId="77777777" w:rsidR="0023473A" w:rsidRDefault="0023473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02A1C5B8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132ACA2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B994D39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334708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</w:t>
      </w:r>
    </w:p>
    <w:p w14:paraId="3DCCD4D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C1A9281" w14:textId="1E7C9B48" w:rsidR="002A3B9A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5273446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B138EF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___________________________________________________</w:t>
      </w:r>
    </w:p>
    <w:p w14:paraId="28605D0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_____________________</w:t>
      </w:r>
    </w:p>
    <w:p w14:paraId="13DD40A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A05936B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</w:t>
      </w:r>
    </w:p>
    <w:p w14:paraId="32F5406C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</w:t>
      </w:r>
    </w:p>
    <w:p w14:paraId="05B52CD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1285805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2699030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</w:p>
    <w:p w14:paraId="57156487" w14:textId="2D5DE895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p w14:paraId="38041B4A" w14:textId="2A9B0BF0" w:rsidR="00954E65" w:rsidRDefault="00954E65" w:rsidP="00954E6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hecho</w:t>
      </w:r>
      <w:proofErr w:type="spellEnd"/>
      <w:r>
        <w:rPr>
          <w:rFonts w:ascii="Arial Unicode MS" w:eastAsia="Arial Unicode MS" w:hAnsi="Arial Unicode MS" w:cs="Arial Unicode MS"/>
        </w:rPr>
        <w:t xml:space="preserve"> con El Sendero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Gracia</w:t>
      </w:r>
      <w:proofErr w:type="spellEnd"/>
      <w:r>
        <w:rPr>
          <w:rFonts w:ascii="Arial Unicode MS" w:eastAsia="Arial Unicode MS" w:hAnsi="Arial Unicode MS" w:cs="Arial Unicode MS"/>
        </w:rPr>
        <w:t xml:space="preserve"> con/para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______________________</w:t>
      </w:r>
    </w:p>
    <w:p w14:paraId="06B0644A" w14:textId="53B398D2" w:rsidR="00954E65" w:rsidRDefault="00954E6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6ABE7219" w14:textId="77777777" w:rsidR="00791933" w:rsidRDefault="00791933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272C07DE" w14:textId="77777777" w:rsidR="00F53289" w:rsidRPr="00F53289" w:rsidRDefault="00F53289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JÓVENES</w:t>
      </w:r>
    </w:p>
    <w:p w14:paraId="5F36A0D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torno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entre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DC660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E82579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79672BB8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0605395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1749B7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17DD3B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dentro</w:t>
      </w:r>
      <w:proofErr w:type="spellEnd"/>
      <w:r>
        <w:rPr>
          <w:rFonts w:ascii="Arial Unicode MS" w:eastAsia="Arial Unicode MS" w:hAnsi="Arial Unicode MS" w:cs="Arial Unicode MS"/>
        </w:rPr>
        <w:t xml:space="preserve"> de la Escuela Dominical, </w:t>
      </w:r>
      <w:proofErr w:type="spellStart"/>
      <w:r>
        <w:rPr>
          <w:rFonts w:ascii="Arial Unicode MS" w:eastAsia="Arial Unicode MS" w:hAnsi="Arial Unicode MS" w:cs="Arial Unicode MS"/>
        </w:rPr>
        <w:t>aparte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clase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132EF98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0C26994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___________________</w:t>
      </w:r>
      <w:r>
        <w:rPr>
          <w:rFonts w:ascii="Arial Unicode MS" w:eastAsia="Arial Unicode MS" w:hAnsi="Arial Unicode MS" w:cs="Arial Unicode MS"/>
        </w:rPr>
        <w:t xml:space="preserve"> </w:t>
      </w:r>
      <w:r w:rsidR="002A3B9A">
        <w:rPr>
          <w:rFonts w:ascii="Arial Unicode MS" w:eastAsia="Arial Unicode MS" w:hAnsi="Arial Unicode MS" w:cs="Arial Unicode MS"/>
        </w:rPr>
        <w:t>______</w:t>
      </w: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  <w:r>
        <w:rPr>
          <w:rFonts w:ascii="Arial Unicode MS" w:eastAsia="Arial Unicode MS" w:hAnsi="Arial Unicode MS" w:cs="Arial Unicode MS"/>
        </w:rPr>
        <w:t xml:space="preserve">_ </w:t>
      </w:r>
    </w:p>
    <w:p w14:paraId="3FD3740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</w:t>
      </w:r>
    </w:p>
    <w:p w14:paraId="2E177A6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emplean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incrementar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55BF81EE" w14:textId="3EE82FB2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¿Los </w:t>
      </w:r>
      <w:proofErr w:type="spellStart"/>
      <w:r>
        <w:rPr>
          <w:rFonts w:ascii="Arial Unicode MS" w:eastAsia="Arial Unicode MS" w:hAnsi="Arial Unicode MS" w:cs="Arial Unicode MS"/>
        </w:rPr>
        <w:t>líderes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r w:rsidR="005512DE">
        <w:rPr>
          <w:rFonts w:ascii="Arial Unicode MS" w:eastAsia="Arial Unicode MS" w:hAnsi="Arial Unicode MS" w:cs="Arial Unicode MS"/>
        </w:rPr>
        <w:t>DNI</w:t>
      </w:r>
      <w:r>
        <w:rPr>
          <w:rFonts w:ascii="Arial Unicode MS" w:eastAsia="Arial Unicode MS" w:hAnsi="Arial Unicode MS" w:cs="Arial Unicode MS"/>
        </w:rPr>
        <w:t xml:space="preserve"> se </w:t>
      </w:r>
      <w:proofErr w:type="spellStart"/>
      <w:r>
        <w:rPr>
          <w:rFonts w:ascii="Arial Unicode MS" w:eastAsia="Arial Unicode MS" w:hAnsi="Arial Unicode MS" w:cs="Arial Unicode MS"/>
        </w:rPr>
        <w:t>involucran</w:t>
      </w:r>
      <w:proofErr w:type="spellEnd"/>
      <w:r>
        <w:rPr>
          <w:rFonts w:ascii="Arial Unicode MS" w:eastAsia="Arial Unicode MS" w:hAnsi="Arial Unicode MS" w:cs="Arial Unicode MS"/>
        </w:rPr>
        <w:t xml:space="preserve"> en la JNI?   SI   </w:t>
      </w:r>
      <w:proofErr w:type="gramStart"/>
      <w:r>
        <w:rPr>
          <w:rFonts w:ascii="Arial Unicode MS" w:eastAsia="Arial Unicode MS" w:hAnsi="Arial Unicode MS" w:cs="Arial Unicode MS"/>
        </w:rPr>
        <w:t>NO  ¿</w:t>
      </w:r>
      <w:proofErr w:type="spellStart"/>
      <w:proofErr w:type="gramEnd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>? 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EE8705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62B5EA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pertenencia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8DAEF5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321D42D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ser </w:t>
      </w:r>
      <w:proofErr w:type="spellStart"/>
      <w:r>
        <w:rPr>
          <w:rFonts w:ascii="Arial Unicode MS" w:eastAsia="Arial Unicode MS" w:hAnsi="Arial Unicode MS" w:cs="Arial Unicode MS"/>
        </w:rPr>
        <w:t>escuchados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79AD2BB" w14:textId="77777777" w:rsidR="00320622" w:rsidRDefault="00320622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79931D7B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servir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BDEF7D0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53D5B16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comprensión</w:t>
      </w:r>
      <w:proofErr w:type="spellEnd"/>
      <w:r>
        <w:rPr>
          <w:rFonts w:ascii="Arial Unicode MS" w:eastAsia="Arial Unicode MS" w:hAnsi="Arial Unicode MS" w:cs="Arial Unicode MS"/>
        </w:rPr>
        <w:t>?  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8041A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08AEE9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el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liderazgo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0CD0F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791F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</w:t>
      </w:r>
      <w:r w:rsidR="00320622">
        <w:rPr>
          <w:rFonts w:ascii="Arial Unicode MS" w:eastAsia="Arial Unicode MS" w:hAnsi="Arial Unicode MS" w:cs="Arial Unicode MS"/>
        </w:rPr>
        <w:t>¿</w:t>
      </w:r>
      <w:proofErr w:type="gramStart"/>
      <w:r w:rsidR="00320622"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</w:t>
      </w:r>
    </w:p>
    <w:p w14:paraId="4991379F" w14:textId="2BEB188D" w:rsidR="00954E65" w:rsidRDefault="00954E65" w:rsidP="00954E6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hecho</w:t>
      </w:r>
      <w:proofErr w:type="spellEnd"/>
      <w:r>
        <w:rPr>
          <w:rFonts w:ascii="Arial Unicode MS" w:eastAsia="Arial Unicode MS" w:hAnsi="Arial Unicode MS" w:cs="Arial Unicode MS"/>
        </w:rPr>
        <w:t xml:space="preserve"> con El Sendero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Gracia</w:t>
      </w:r>
      <w:proofErr w:type="spellEnd"/>
      <w:r>
        <w:rPr>
          <w:rFonts w:ascii="Arial Unicode MS" w:eastAsia="Arial Unicode MS" w:hAnsi="Arial Unicode MS" w:cs="Arial Unicode MS"/>
        </w:rPr>
        <w:t xml:space="preserve"> con/para sus </w:t>
      </w:r>
      <w:proofErr w:type="spellStart"/>
      <w:r>
        <w:rPr>
          <w:rFonts w:ascii="Arial Unicode MS" w:eastAsia="Arial Unicode MS" w:hAnsi="Arial Unicode MS" w:cs="Arial Unicode MS"/>
        </w:rPr>
        <w:t>jovenes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____________________</w:t>
      </w:r>
    </w:p>
    <w:p w14:paraId="630F9EDC" w14:textId="77777777" w:rsidR="00954E65" w:rsidRDefault="00954E65" w:rsidP="00954E6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p w14:paraId="3F19A63C" w14:textId="2BFAA4CE" w:rsidR="006805C2" w:rsidRDefault="006805C2" w:rsidP="006805C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br/>
      </w:r>
    </w:p>
    <w:p w14:paraId="560B25A3" w14:textId="77777777" w:rsidR="00320622" w:rsidRDefault="00320622" w:rsidP="00320622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MINISTERIOS ENTRE LOS ADULTOS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615"/>
        <w:gridCol w:w="2791"/>
        <w:gridCol w:w="2520"/>
      </w:tblGrid>
      <w:tr w:rsidR="00791933" w14:paraId="2D1B80E9" w14:textId="77777777" w:rsidTr="002A3B9A">
        <w:tc>
          <w:tcPr>
            <w:tcW w:w="2802" w:type="dxa"/>
          </w:tcPr>
          <w:p w14:paraId="04AFAFE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5" w:type="dxa"/>
          </w:tcPr>
          <w:p w14:paraId="62FB70DA" w14:textId="77777777" w:rsidR="00320622" w:rsidRDefault="00320622" w:rsidP="00791933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791" w:type="dxa"/>
          </w:tcPr>
          <w:p w14:paraId="63254FC8" w14:textId="77777777" w:rsidR="00320622" w:rsidRDefault="00791933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520" w:type="dxa"/>
          </w:tcPr>
          <w:p w14:paraId="29729DC6" w14:textId="77777777" w:rsidR="00320622" w:rsidRDefault="00320622" w:rsidP="00791933">
            <w:pPr>
              <w:tabs>
                <w:tab w:val="left" w:pos="2804"/>
              </w:tabs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Los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791933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9B773B2" w14:textId="77777777" w:rsidTr="002A3B9A">
        <w:trPr>
          <w:trHeight w:val="436"/>
        </w:trPr>
        <w:tc>
          <w:tcPr>
            <w:tcW w:w="2802" w:type="dxa"/>
          </w:tcPr>
          <w:p w14:paraId="132D252B" w14:textId="08DDEF61" w:rsidR="002A3B9A" w:rsidRDefault="00EC4697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5350A05" wp14:editId="4E89EB95">
                  <wp:extent cx="493395" cy="477750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scuela Dominical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10" cy="48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45F790C7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579F7F0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3297D4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FF35DDF" w14:textId="77777777" w:rsidTr="002A3B9A">
        <w:trPr>
          <w:trHeight w:val="436"/>
        </w:trPr>
        <w:tc>
          <w:tcPr>
            <w:tcW w:w="2802" w:type="dxa"/>
          </w:tcPr>
          <w:p w14:paraId="2DDE2CFC" w14:textId="77777777" w:rsidR="002A3B9A" w:rsidRPr="00320622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06611895" wp14:editId="1147794B">
                  <wp:extent cx="494246" cy="494246"/>
                  <wp:effectExtent l="0" t="0" r="1270" b="1270"/>
                  <wp:docPr id="25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246" cy="494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3F7097AA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5D771F9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048F1F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5591E55" w14:textId="77777777" w:rsidTr="002A3B9A">
        <w:tc>
          <w:tcPr>
            <w:tcW w:w="2802" w:type="dxa"/>
          </w:tcPr>
          <w:p w14:paraId="46650409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1AABCB0" wp14:editId="4E15942A">
                  <wp:extent cx="867845" cy="540000"/>
                  <wp:effectExtent l="19050" t="0" r="8455" b="0"/>
                  <wp:docPr id="26" name="Imagen 6" descr="C:\Documents and Settings\Carlos\Mis documentos\MIEDD\Reunión Coordinadoras MEDD México Ctro-Sur, 31jul-1ago10\LOGOS MEDD\LOGOS ADULTOS\Cafe 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arlos\Mis documentos\MIEDD\Reunión Coordinadoras MEDD México Ctro-Sur, 31jul-1ago10\LOGOS MEDD\LOGOS ADULTOS\Cafe 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45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C58A6C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042F5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1B99C64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2BA69FF0" w14:textId="77777777" w:rsidTr="002A3B9A">
        <w:tc>
          <w:tcPr>
            <w:tcW w:w="2802" w:type="dxa"/>
          </w:tcPr>
          <w:p w14:paraId="76EDA31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CE1DC23" wp14:editId="0C2B1BFC">
                  <wp:extent cx="534653" cy="540000"/>
                  <wp:effectExtent l="0" t="0" r="0" b="0"/>
                  <wp:docPr id="27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53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5962E61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3D7DF94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4D21CC6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B0F00A7" w14:textId="77777777" w:rsidTr="002A3B9A">
        <w:trPr>
          <w:trHeight w:val="436"/>
        </w:trPr>
        <w:tc>
          <w:tcPr>
            <w:tcW w:w="2802" w:type="dxa"/>
          </w:tcPr>
          <w:p w14:paraId="32528305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lastRenderedPageBreak/>
              <w:drawing>
                <wp:inline distT="0" distB="0" distL="0" distR="0" wp14:anchorId="3D5D776B" wp14:editId="2CE9EA2F">
                  <wp:extent cx="610189" cy="615635"/>
                  <wp:effectExtent l="0" t="0" r="0" b="0"/>
                  <wp:docPr id="28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631" cy="622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2791F9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1BBD0C31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8979B6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CFB742C" w14:textId="77777777" w:rsidTr="002A3B9A">
        <w:trPr>
          <w:trHeight w:val="487"/>
        </w:trPr>
        <w:tc>
          <w:tcPr>
            <w:tcW w:w="2802" w:type="dxa"/>
          </w:tcPr>
          <w:p w14:paraId="4998CFB9" w14:textId="77777777" w:rsidR="00EF547A" w:rsidRPr="00320622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67B2046" wp14:editId="7E4BBB8B">
                  <wp:extent cx="409477" cy="480372"/>
                  <wp:effectExtent l="0" t="0" r="0" b="2540"/>
                  <wp:docPr id="8" name="Picture 8" descr="../../../../Documents/Discipleship/Logos/Ministry%20Logos/SDMI%20Logos/Adult%20Ministries/Spanish/CLT%20SPANISH%2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cuments/Discipleship/Logos/Ministry%20Logos/SDMI%20Logos/Adult%20Ministries/Spanish/CLT%20SPANISH%2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48" cy="49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0665C9DF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09FE257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5EF00B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05C1613C" w14:textId="77777777" w:rsidTr="002A3B9A">
        <w:trPr>
          <w:trHeight w:val="487"/>
        </w:trPr>
        <w:tc>
          <w:tcPr>
            <w:tcW w:w="2802" w:type="dxa"/>
          </w:tcPr>
          <w:p w14:paraId="05A4BA64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43E40F7" wp14:editId="134F27C3">
                  <wp:extent cx="976210" cy="615058"/>
                  <wp:effectExtent l="0" t="0" r="0" b="0"/>
                  <wp:docPr id="9" name="Picture 9" descr="../../../../Documents/Discipleship/Logos/Ministry%20Logos/SDMI%20Logos/Adult%20Ministries/Spanish/Deportes%20MND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cuments/Discipleship/Logos/Ministry%20Logos/SDMI%20Logos/Adult%20Ministries/Spanish/Deportes%20MND%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554" cy="62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B8F524A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454B1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0194D9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51C7280" w14:textId="77777777" w:rsidTr="002A3B9A">
        <w:trPr>
          <w:trHeight w:val="528"/>
        </w:trPr>
        <w:tc>
          <w:tcPr>
            <w:tcW w:w="2802" w:type="dxa"/>
          </w:tcPr>
          <w:p w14:paraId="66BBFF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EB52A32" wp14:editId="638174D3">
                  <wp:extent cx="1294645" cy="676090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603" cy="689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534A822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22F75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877C06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55302759" w14:textId="77777777" w:rsidTr="002A3B9A">
        <w:trPr>
          <w:trHeight w:val="477"/>
        </w:trPr>
        <w:tc>
          <w:tcPr>
            <w:tcW w:w="2802" w:type="dxa"/>
          </w:tcPr>
          <w:p w14:paraId="0F617EDB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BF9E4EB" wp14:editId="6CCFEB47">
                  <wp:extent cx="591641" cy="591641"/>
                  <wp:effectExtent l="0" t="0" r="0" b="0"/>
                  <wp:docPr id="14" name="Picture 14" descr="../../../../Documents/Discipleship/Logos/Ministry%20Logos/SDMI%20Logos/Adult%20Ministries/Spanish/Ministerios%20para%20Adultos%20Solteros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cuments/Discipleship/Logos/Ministry%20Logos/SDMI%20Logos/Adult%20Ministries/Spanish/Ministerios%20para%20Adultos%20Solteros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589" cy="59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A4C4FAE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C99A1E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CE5C12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AF6348C" w14:textId="77777777" w:rsidTr="00D15F66">
        <w:trPr>
          <w:trHeight w:val="908"/>
        </w:trPr>
        <w:tc>
          <w:tcPr>
            <w:tcW w:w="2802" w:type="dxa"/>
          </w:tcPr>
          <w:p w14:paraId="336258ED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FF92606" wp14:editId="7C33507B">
                  <wp:extent cx="1686365" cy="497941"/>
                  <wp:effectExtent l="0" t="0" r="317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310" cy="50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EFA3C8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0F135B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00A5FD61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1BEF367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6805C2">
        <w:rPr>
          <w:rFonts w:ascii="Arial Unicode MS" w:eastAsia="Arial Unicode MS" w:hAnsi="Arial Unicode MS" w:cs="Arial Unicode MS"/>
        </w:rPr>
        <w:t>____________________</w:t>
      </w:r>
    </w:p>
    <w:p w14:paraId="4308A468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D98005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0B51422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762948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una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BE8BCC9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A9F384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693E93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0A68BFB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054D1D5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4102B4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_______________________________</w:t>
      </w:r>
    </w:p>
    <w:p w14:paraId="7E0167C7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</w:t>
      </w:r>
      <w:r w:rsidR="006805C2">
        <w:rPr>
          <w:rFonts w:ascii="Arial Unicode MS" w:eastAsia="Arial Unicode MS" w:hAnsi="Arial Unicode MS" w:cs="Arial Unicode MS"/>
        </w:rPr>
        <w:t xml:space="preserve"> _______ </w:t>
      </w:r>
      <w:r>
        <w:rPr>
          <w:rFonts w:ascii="Arial Unicode MS" w:eastAsia="Arial Unicode MS" w:hAnsi="Arial Unicode MS" w:cs="Arial Unicode MS"/>
        </w:rPr>
        <w:t>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6F73C6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 xml:space="preserve"> __________</w:t>
      </w:r>
    </w:p>
    <w:p w14:paraId="25D3E4C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4CFB643A" w14:textId="6C7AA650" w:rsidR="00320622" w:rsidRDefault="00320622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los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por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p w14:paraId="384B456C" w14:textId="470439E3" w:rsidR="005512DE" w:rsidRDefault="005512DE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hecho</w:t>
      </w:r>
      <w:proofErr w:type="spellEnd"/>
      <w:r>
        <w:rPr>
          <w:rFonts w:ascii="Arial Unicode MS" w:eastAsia="Arial Unicode MS" w:hAnsi="Arial Unicode MS" w:cs="Arial Unicode MS"/>
        </w:rPr>
        <w:t xml:space="preserve"> con El Sendero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Gracia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_______________________________________</w:t>
      </w:r>
    </w:p>
    <w:p w14:paraId="082D9375" w14:textId="06760E57" w:rsidR="005512DE" w:rsidRDefault="005512DE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__________________________________________________________________________________________________</w:t>
      </w:r>
    </w:p>
    <w:sectPr w:rsidR="005512DE" w:rsidSect="00D31CA8">
      <w:footerReference w:type="default" r:id="rId28"/>
      <w:pgSz w:w="12240" w:h="15840" w:code="1"/>
      <w:pgMar w:top="720" w:right="720" w:bottom="720" w:left="72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E013" w14:textId="77777777" w:rsidR="009D51FE" w:rsidRDefault="009D51FE" w:rsidP="00F95ED7">
      <w:pPr>
        <w:spacing w:after="0" w:line="240" w:lineRule="auto"/>
      </w:pPr>
      <w:r>
        <w:separator/>
      </w:r>
    </w:p>
  </w:endnote>
  <w:endnote w:type="continuationSeparator" w:id="0">
    <w:p w14:paraId="7F751E26" w14:textId="77777777" w:rsidR="009D51FE" w:rsidRDefault="009D51FE" w:rsidP="00F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2127051"/>
      <w:docPartObj>
        <w:docPartGallery w:val="Page Numbers (Bottom of Page)"/>
        <w:docPartUnique/>
      </w:docPartObj>
    </w:sdtPr>
    <w:sdtContent>
      <w:p w14:paraId="7A4F72B2" w14:textId="77777777" w:rsidR="00791933" w:rsidRDefault="00EA6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F01059" w14:textId="77777777" w:rsidR="00F95ED7" w:rsidRDefault="00F95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3824" w14:textId="77777777" w:rsidR="009D51FE" w:rsidRDefault="009D51FE" w:rsidP="00F95ED7">
      <w:pPr>
        <w:spacing w:after="0" w:line="240" w:lineRule="auto"/>
      </w:pPr>
      <w:r>
        <w:separator/>
      </w:r>
    </w:p>
  </w:footnote>
  <w:footnote w:type="continuationSeparator" w:id="0">
    <w:p w14:paraId="3B261F5B" w14:textId="77777777" w:rsidR="009D51FE" w:rsidRDefault="009D51FE" w:rsidP="00F9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94091"/>
    <w:multiLevelType w:val="hybridMultilevel"/>
    <w:tmpl w:val="015C78D4"/>
    <w:lvl w:ilvl="0" w:tplc="91F4C78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118E"/>
    <w:multiLevelType w:val="hybridMultilevel"/>
    <w:tmpl w:val="D5360A80"/>
    <w:lvl w:ilvl="0" w:tplc="2744A142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262696">
    <w:abstractNumId w:val="0"/>
  </w:num>
  <w:num w:numId="2" w16cid:durableId="1365519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C5"/>
    <w:rsid w:val="000C331C"/>
    <w:rsid w:val="00165DA8"/>
    <w:rsid w:val="0019321C"/>
    <w:rsid w:val="00227B91"/>
    <w:rsid w:val="0023473A"/>
    <w:rsid w:val="00247DC7"/>
    <w:rsid w:val="002A3B9A"/>
    <w:rsid w:val="00320622"/>
    <w:rsid w:val="00327856"/>
    <w:rsid w:val="003812C0"/>
    <w:rsid w:val="00385E29"/>
    <w:rsid w:val="004153F4"/>
    <w:rsid w:val="004E2503"/>
    <w:rsid w:val="00517CC6"/>
    <w:rsid w:val="005512DE"/>
    <w:rsid w:val="005D40BE"/>
    <w:rsid w:val="005F3D27"/>
    <w:rsid w:val="00612A7A"/>
    <w:rsid w:val="006423CC"/>
    <w:rsid w:val="006766A1"/>
    <w:rsid w:val="006805C2"/>
    <w:rsid w:val="006A797C"/>
    <w:rsid w:val="006D70DB"/>
    <w:rsid w:val="006E6FE6"/>
    <w:rsid w:val="00702A3E"/>
    <w:rsid w:val="00706958"/>
    <w:rsid w:val="00791933"/>
    <w:rsid w:val="00823E5A"/>
    <w:rsid w:val="0083406A"/>
    <w:rsid w:val="00890D60"/>
    <w:rsid w:val="0089393C"/>
    <w:rsid w:val="00954E65"/>
    <w:rsid w:val="00964055"/>
    <w:rsid w:val="009650B0"/>
    <w:rsid w:val="0099646E"/>
    <w:rsid w:val="009A5640"/>
    <w:rsid w:val="009D51FE"/>
    <w:rsid w:val="009D7148"/>
    <w:rsid w:val="00A11B30"/>
    <w:rsid w:val="00A30CA6"/>
    <w:rsid w:val="00A3168B"/>
    <w:rsid w:val="00A609C4"/>
    <w:rsid w:val="00A66B2B"/>
    <w:rsid w:val="00A85691"/>
    <w:rsid w:val="00A91B7C"/>
    <w:rsid w:val="00AD400E"/>
    <w:rsid w:val="00CB5B8A"/>
    <w:rsid w:val="00D10374"/>
    <w:rsid w:val="00D15F66"/>
    <w:rsid w:val="00D26756"/>
    <w:rsid w:val="00D31CA8"/>
    <w:rsid w:val="00D71321"/>
    <w:rsid w:val="00DA5C59"/>
    <w:rsid w:val="00DE2487"/>
    <w:rsid w:val="00E05A53"/>
    <w:rsid w:val="00E9559A"/>
    <w:rsid w:val="00EA6397"/>
    <w:rsid w:val="00EC4697"/>
    <w:rsid w:val="00EF547A"/>
    <w:rsid w:val="00F3454E"/>
    <w:rsid w:val="00F51FC5"/>
    <w:rsid w:val="00F53289"/>
    <w:rsid w:val="00F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6BE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ED7"/>
  </w:style>
  <w:style w:type="paragraph" w:styleId="Footer">
    <w:name w:val="footer"/>
    <w:basedOn w:val="Normal"/>
    <w:link w:val="Foot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ED7"/>
  </w:style>
  <w:style w:type="paragraph" w:styleId="BalloonText">
    <w:name w:val="Balloon Text"/>
    <w:basedOn w:val="Normal"/>
    <w:link w:val="BalloonTextChar"/>
    <w:uiPriority w:val="99"/>
    <w:semiHidden/>
    <w:unhideWhenUsed/>
    <w:rsid w:val="0096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tiff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ED6B-D629-CA42-B217-BD937083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Jimenez</dc:creator>
  <cp:lastModifiedBy>Monte Cyr</cp:lastModifiedBy>
  <cp:revision>2</cp:revision>
  <cp:lastPrinted>2011-07-20T20:56:00Z</cp:lastPrinted>
  <dcterms:created xsi:type="dcterms:W3CDTF">2022-09-14T14:12:00Z</dcterms:created>
  <dcterms:modified xsi:type="dcterms:W3CDTF">2022-09-14T14:12:00Z</dcterms:modified>
</cp:coreProperties>
</file>